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BB2B" w14:textId="02FDA279" w:rsidR="0063600C" w:rsidRDefault="02FDA279" w:rsidP="090700CC">
      <w:pPr>
        <w:jc w:val="center"/>
      </w:pPr>
      <w:bookmarkStart w:id="0" w:name="_GoBack"/>
      <w:bookmarkEnd w:id="0"/>
      <w:r w:rsidRPr="02FDA279">
        <w:rPr>
          <w:b/>
          <w:bCs/>
          <w:sz w:val="28"/>
          <w:szCs w:val="28"/>
          <w:u w:val="single"/>
        </w:rPr>
        <w:t>In-Class Board Game Project</w:t>
      </w:r>
    </w:p>
    <w:p w14:paraId="6A362B90" w14:textId="01250A55" w:rsidR="090700CC" w:rsidRDefault="090700CC" w:rsidP="090700CC">
      <w:r w:rsidRPr="090700CC">
        <w:rPr>
          <w:b/>
          <w:bCs/>
          <w:sz w:val="24"/>
          <w:szCs w:val="24"/>
        </w:rPr>
        <w:t>4th Grade Cross-Curricular Challenge:</w:t>
      </w:r>
    </w:p>
    <w:p w14:paraId="3679A39A" w14:textId="14602D9B" w:rsidR="090700CC" w:rsidRDefault="02FDA279" w:rsidP="090700CC">
      <w:pPr>
        <w:ind w:firstLine="720"/>
      </w:pPr>
      <w:r w:rsidRPr="02FDA279">
        <w:rPr>
          <w:b/>
          <w:bCs/>
          <w:sz w:val="24"/>
          <w:szCs w:val="24"/>
        </w:rPr>
        <w:t>A game bo</w:t>
      </w:r>
      <w:r w:rsidR="006E2D7E">
        <w:rPr>
          <w:b/>
          <w:bCs/>
          <w:sz w:val="24"/>
          <w:szCs w:val="24"/>
        </w:rPr>
        <w:t>ard company has offered $10,000</w:t>
      </w:r>
      <w:r w:rsidRPr="02FDA279">
        <w:rPr>
          <w:b/>
          <w:bCs/>
          <w:sz w:val="24"/>
          <w:szCs w:val="24"/>
        </w:rPr>
        <w:t xml:space="preserve"> for the best design of a board game that includes at least one 4th grade standard from each of the following subject areas:  Science, Math, Reading, and Social Studies.</w:t>
      </w:r>
    </w:p>
    <w:p w14:paraId="2D8AA9C3" w14:textId="7A5B2865" w:rsidR="090700CC" w:rsidRDefault="02FDA279" w:rsidP="090700CC">
      <w:r w:rsidRPr="02FDA279">
        <w:rPr>
          <w:b/>
          <w:bCs/>
          <w:i/>
          <w:iCs/>
          <w:sz w:val="24"/>
          <w:szCs w:val="24"/>
          <w:u w:val="single"/>
        </w:rPr>
        <w:t>Rules for Creating Your Game Board:</w:t>
      </w:r>
    </w:p>
    <w:p w14:paraId="0517BE3F" w14:textId="7FD5BB0C" w:rsidR="090700CC" w:rsidRDefault="090700CC" w:rsidP="090700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All work is done in class.</w:t>
      </w:r>
    </w:p>
    <w:p w14:paraId="0DE1D929" w14:textId="0872CD7E" w:rsidR="090700CC" w:rsidRDefault="090700CC" w:rsidP="090700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All materials are recycled materials.</w:t>
      </w:r>
    </w:p>
    <w:p w14:paraId="2201A4BF" w14:textId="16190052" w:rsidR="090700CC" w:rsidRDefault="090700CC" w:rsidP="090700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All materials and tools (except the game board) must fit and be place in a gallon size ziploc bag which will be provided to you.</w:t>
      </w:r>
    </w:p>
    <w:p w14:paraId="7B3929DF" w14:textId="29D57DC6" w:rsidR="090700CC" w:rsidRDefault="090700CC" w:rsidP="090700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Game boards are to be &lt; or = to 1/2 of a full sized piece of poster board.</w:t>
      </w:r>
    </w:p>
    <w:p w14:paraId="2304CACA" w14:textId="43FDED19" w:rsidR="090700CC" w:rsidRDefault="090700CC" w:rsidP="090700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Game ideas must be original.</w:t>
      </w:r>
    </w:p>
    <w:p w14:paraId="7B83FD61" w14:textId="4EA1EC7F" w:rsidR="090700CC" w:rsidRDefault="090700CC" w:rsidP="090700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Follow the grading rubrics for a top grade!</w:t>
      </w:r>
    </w:p>
    <w:p w14:paraId="65EC0174" w14:textId="0EDE9D4A" w:rsidR="090700CC" w:rsidRDefault="090700CC" w:rsidP="090700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Game instructions should follow 4th grade Informational Writing criteria, and include:</w:t>
      </w:r>
    </w:p>
    <w:p w14:paraId="0AA856C2" w14:textId="4D410F35" w:rsidR="090700CC" w:rsidRDefault="090700CC" w:rsidP="090700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age(s) of players</w:t>
      </w:r>
    </w:p>
    <w:p w14:paraId="75F7798E" w14:textId="22BEB956" w:rsidR="090700CC" w:rsidRDefault="090700CC" w:rsidP="090700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list of game contents</w:t>
      </w:r>
    </w:p>
    <w:p w14:paraId="044432D2" w14:textId="538016D8" w:rsidR="090700CC" w:rsidRDefault="090700CC" w:rsidP="090700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how to choose which player starts</w:t>
      </w:r>
    </w:p>
    <w:p w14:paraId="353A8F25" w14:textId="1F03392D" w:rsidR="090700CC" w:rsidRDefault="090700CC" w:rsidP="090700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how to move about the board</w:t>
      </w:r>
    </w:p>
    <w:p w14:paraId="4D05107A" w14:textId="6DBE6AD7" w:rsidR="090700CC" w:rsidRDefault="090700CC" w:rsidP="090700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how to know when someone wins</w:t>
      </w:r>
    </w:p>
    <w:p w14:paraId="511A3357" w14:textId="23E6742B" w:rsidR="090700CC" w:rsidRDefault="090700CC" w:rsidP="090700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how game pieces are to be used and placed on the board</w:t>
      </w:r>
    </w:p>
    <w:p w14:paraId="02440A90" w14:textId="2425437B" w:rsidR="090700CC" w:rsidRDefault="090700CC" w:rsidP="090700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any other rules specific to your game</w:t>
      </w:r>
    </w:p>
    <w:p w14:paraId="798CFA9C" w14:textId="7F746CA1" w:rsidR="090700CC" w:rsidRDefault="090700CC" w:rsidP="090700C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90700CC">
        <w:rPr>
          <w:sz w:val="24"/>
          <w:szCs w:val="24"/>
        </w:rPr>
        <w:t>a separate piece of paper with a list of the standard(s) you chose for each subject</w:t>
      </w:r>
    </w:p>
    <w:p w14:paraId="5D6B1E26" w14:textId="2420C41C" w:rsidR="090700CC" w:rsidRDefault="02FDA279" w:rsidP="090700CC">
      <w:pPr>
        <w:pStyle w:val="ListParagraph"/>
        <w:numPr>
          <w:ilvl w:val="2"/>
          <w:numId w:val="1"/>
        </w:numPr>
      </w:pPr>
      <w:r w:rsidRPr="02FDA279">
        <w:rPr>
          <w:sz w:val="24"/>
          <w:szCs w:val="24"/>
        </w:rPr>
        <w:t>include how each standard will be used in the game.</w:t>
      </w:r>
    </w:p>
    <w:p w14:paraId="30F5556D" w14:textId="68BC3BC8" w:rsidR="02FDA279" w:rsidRDefault="02FDA279" w:rsidP="02FDA279"/>
    <w:p w14:paraId="2349AA6C" w14:textId="3B3C6F19" w:rsidR="02FDA279" w:rsidRDefault="02FDA279" w:rsidP="02FDA279">
      <w:r w:rsidRPr="02FDA279">
        <w:rPr>
          <w:b/>
          <w:bCs/>
          <w:i/>
          <w:iCs/>
          <w:sz w:val="24"/>
          <w:szCs w:val="24"/>
          <w:u w:val="single"/>
        </w:rPr>
        <w:t>Bring to each of your teachers for your grades</w:t>
      </w:r>
      <w:r w:rsidR="00995F44">
        <w:rPr>
          <w:b/>
          <w:bCs/>
          <w:i/>
          <w:iCs/>
          <w:sz w:val="24"/>
          <w:szCs w:val="24"/>
          <w:u w:val="single"/>
        </w:rPr>
        <w:t xml:space="preserve"> no later than Thursday, May 14th</w:t>
      </w:r>
      <w:r w:rsidRPr="02FDA279">
        <w:rPr>
          <w:b/>
          <w:bCs/>
          <w:i/>
          <w:iCs/>
          <w:sz w:val="24"/>
          <w:szCs w:val="24"/>
          <w:u w:val="single"/>
        </w:rPr>
        <w:t>:</w:t>
      </w:r>
    </w:p>
    <w:p w14:paraId="7A54BCB2" w14:textId="62456876" w:rsidR="02FDA279" w:rsidRDefault="02FDA279" w:rsidP="02FDA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2FDA279">
        <w:rPr>
          <w:sz w:val="24"/>
          <w:szCs w:val="24"/>
        </w:rPr>
        <w:t>Game Board</w:t>
      </w:r>
    </w:p>
    <w:p w14:paraId="0369C760" w14:textId="71C6BC05" w:rsidR="02FDA279" w:rsidRDefault="02FDA279" w:rsidP="02FDA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2FDA279">
        <w:rPr>
          <w:sz w:val="24"/>
          <w:szCs w:val="24"/>
        </w:rPr>
        <w:t>All game pieces</w:t>
      </w:r>
    </w:p>
    <w:p w14:paraId="355C5114" w14:textId="593A82C8" w:rsidR="02FDA279" w:rsidRDefault="02FDA279" w:rsidP="02FDA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2FDA279">
        <w:rPr>
          <w:sz w:val="24"/>
          <w:szCs w:val="24"/>
        </w:rPr>
        <w:t>Written Instructions</w:t>
      </w:r>
    </w:p>
    <w:p w14:paraId="44760FC0" w14:textId="4D1D72A2" w:rsidR="02FDA279" w:rsidRDefault="02FDA279" w:rsidP="02FDA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2FDA279">
        <w:rPr>
          <w:sz w:val="24"/>
          <w:szCs w:val="24"/>
        </w:rPr>
        <w:t>Your list of standards, written out, for each subject and how each will be used in the game</w:t>
      </w:r>
    </w:p>
    <w:p w14:paraId="4FA2F7C0" w14:textId="2C5610C2" w:rsidR="02FDA279" w:rsidRDefault="02FDA279" w:rsidP="02FDA2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2FDA279">
        <w:rPr>
          <w:sz w:val="24"/>
          <w:szCs w:val="24"/>
        </w:rPr>
        <w:t>Your Game Project Rubric</w:t>
      </w:r>
    </w:p>
    <w:p w14:paraId="14B1F007" w14:textId="41B7E3C8" w:rsidR="090700CC" w:rsidRDefault="090700CC" w:rsidP="090700CC"/>
    <w:p w14:paraId="77011D69" w14:textId="7E8D8073" w:rsidR="090700CC" w:rsidRDefault="090700CC" w:rsidP="090700CC">
      <w:pPr>
        <w:jc w:val="center"/>
      </w:pPr>
      <w:r w:rsidRPr="090700CC">
        <w:rPr>
          <w:b/>
          <w:bCs/>
          <w:i/>
          <w:iCs/>
          <w:sz w:val="28"/>
          <w:szCs w:val="28"/>
          <w:u w:val="single"/>
        </w:rPr>
        <w:t>This will count for a project grade in Engrade for each of your classes based upon the scores earned as shown on your Game Project Rubric.</w:t>
      </w:r>
    </w:p>
    <w:p w14:paraId="38E209A6" w14:textId="18235B3C" w:rsidR="090700CC" w:rsidRDefault="090700CC" w:rsidP="090700CC"/>
    <w:p w14:paraId="4E6ED786" w14:textId="44259C9D" w:rsidR="090700CC" w:rsidRDefault="090700CC" w:rsidP="090700CC">
      <w:pPr>
        <w:ind w:firstLine="720"/>
      </w:pPr>
    </w:p>
    <w:sectPr w:rsidR="090700CC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1EF"/>
    <w:multiLevelType w:val="hybridMultilevel"/>
    <w:tmpl w:val="4AE0F410"/>
    <w:lvl w:ilvl="0" w:tplc="CC7890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12D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CD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C3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A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EEE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AF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29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85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6E2D7E"/>
    <w:rsid w:val="0071150B"/>
    <w:rsid w:val="00995F44"/>
    <w:rsid w:val="00EA3992"/>
    <w:rsid w:val="02FDA279"/>
    <w:rsid w:val="090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Kay Sims</cp:lastModifiedBy>
  <cp:revision>2</cp:revision>
  <dcterms:created xsi:type="dcterms:W3CDTF">2015-04-27T02:28:00Z</dcterms:created>
  <dcterms:modified xsi:type="dcterms:W3CDTF">2015-04-27T02:28:00Z</dcterms:modified>
</cp:coreProperties>
</file>